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40" w:rsidRPr="00011FB3" w:rsidRDefault="004F0740" w:rsidP="004F0740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26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4F0740" w:rsidRPr="00011FB3" w:rsidRDefault="004F0740" w:rsidP="004F074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F0740" w:rsidRPr="00011FB3" w:rsidRDefault="004F0740" w:rsidP="004F074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4F0740" w:rsidRPr="007D07E1" w:rsidRDefault="004F0740" w:rsidP="004F0740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007</w:t>
      </w:r>
    </w:p>
    <w:p w:rsidR="004F0740" w:rsidRPr="00011FB3" w:rsidRDefault="004F0740" w:rsidP="004F074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4F0740" w:rsidRPr="00011FB3" w:rsidTr="0006695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4F0740" w:rsidRPr="00011FB3" w:rsidRDefault="004F0740" w:rsidP="0006695C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F0740" w:rsidRPr="00011FB3" w:rsidRDefault="004F0740" w:rsidP="0006695C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0740" w:rsidRPr="00011FB3" w:rsidRDefault="004F0740" w:rsidP="0006695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4F0740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40" w:rsidRPr="00011FB3" w:rsidRDefault="004F0740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740" w:rsidRPr="005F3789" w:rsidRDefault="004F0740" w:rsidP="004F0740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5F3789">
              <w:rPr>
                <w:lang w:eastAsia="bg-BG"/>
              </w:rPr>
              <w:t>Утвърждаване на график на 24-часови дежурства за периода до започване на отпечатването на бюлетините.</w:t>
            </w:r>
          </w:p>
          <w:p w:rsidR="004F0740" w:rsidRPr="00B54957" w:rsidRDefault="004F0740" w:rsidP="0006695C">
            <w:pPr>
              <w:shd w:val="clear" w:color="auto" w:fill="FEFEFE"/>
              <w:spacing w:before="100" w:beforeAutospacing="1" w:after="100" w:afterAutospacing="1" w:line="27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40" w:rsidRDefault="004F0740" w:rsidP="0006695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4F0740" w:rsidRDefault="004F0740" w:rsidP="004F0740"/>
    <w:p w:rsidR="004F0740" w:rsidRDefault="004F0740" w:rsidP="004F0740"/>
    <w:p w:rsidR="004F0740" w:rsidRDefault="004F0740" w:rsidP="004F0740"/>
    <w:p w:rsidR="004F0740" w:rsidRDefault="004F0740" w:rsidP="004F0740"/>
    <w:p w:rsidR="004F0740" w:rsidRDefault="004F0740" w:rsidP="004F0740"/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Default="004F0740" w:rsidP="004F0740">
      <w:pPr>
        <w:jc w:val="center"/>
        <w:rPr>
          <w:u w:val="single"/>
        </w:rPr>
      </w:pPr>
    </w:p>
    <w:p w:rsidR="004F0740" w:rsidRPr="00493E34" w:rsidRDefault="004F0740" w:rsidP="004F0740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4F0740" w:rsidRDefault="004F0740" w:rsidP="004F0740">
      <w:pPr>
        <w:jc w:val="center"/>
        <w:rPr>
          <w:u w:val="single"/>
        </w:rPr>
      </w:pPr>
    </w:p>
    <w:p w:rsidR="004F0740" w:rsidRPr="00493E34" w:rsidRDefault="004F0740" w:rsidP="004F0740">
      <w:pPr>
        <w:jc w:val="center"/>
        <w:rPr>
          <w:u w:val="single"/>
        </w:rPr>
      </w:pPr>
    </w:p>
    <w:p w:rsidR="004F0740" w:rsidRPr="00493E34" w:rsidRDefault="004F0740" w:rsidP="004F0740">
      <w:pPr>
        <w:jc w:val="center"/>
      </w:pPr>
      <w:r>
        <w:t>ПРОТОКОЛ</w:t>
      </w:r>
    </w:p>
    <w:p w:rsidR="004F0740" w:rsidRPr="00493E34" w:rsidRDefault="004F0740" w:rsidP="004F0740">
      <w:pPr>
        <w:jc w:val="center"/>
      </w:pPr>
      <w:r>
        <w:t>№7</w:t>
      </w:r>
      <w:r w:rsidRPr="00493E34">
        <w:t>-МИ</w:t>
      </w:r>
      <w:r>
        <w:t>/</w:t>
      </w:r>
      <w:r w:rsidRPr="00493E34">
        <w:t>НР</w:t>
      </w:r>
    </w:p>
    <w:p w:rsidR="004F0740" w:rsidRDefault="004F0740" w:rsidP="004F0740">
      <w:pPr>
        <w:jc w:val="center"/>
      </w:pPr>
      <w:r>
        <w:t>Ситово,26</w:t>
      </w:r>
      <w:r w:rsidRPr="00493E34">
        <w:t>.09.2015 година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26.09.2015 г. се проведе заседание на Общинска избирателна комисия – Ситово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740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Утвърждаване на график на 24-часови дежурства за периода до започване на отпечатването на бюлетините.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Албена Якова Герасимова</w:t>
      </w:r>
    </w:p>
    <w:p w:rsidR="004F0740" w:rsidRPr="00D24CFD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740" w:rsidRDefault="004F0740" w:rsidP="004F0740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4F0740" w:rsidRDefault="004F0740" w:rsidP="004F0740">
      <w:r>
        <w:t>Димитър Маринчев Христов</w:t>
      </w:r>
    </w:p>
    <w:p w:rsidR="004F0740" w:rsidRDefault="004F0740" w:rsidP="004F0740">
      <w:r>
        <w:t>Наталия Красимирова Николова</w:t>
      </w:r>
      <w:r>
        <w:tab/>
      </w:r>
      <w:r>
        <w:tab/>
      </w:r>
    </w:p>
    <w:p w:rsidR="004F0740" w:rsidRDefault="004F0740" w:rsidP="004F0740">
      <w:r>
        <w:t>Ваня Йорданова Драгоева</w:t>
      </w:r>
    </w:p>
    <w:p w:rsidR="004F0740" w:rsidRDefault="004F0740" w:rsidP="004F0740">
      <w:r>
        <w:t>Миглена Димова Димитрова</w:t>
      </w:r>
    </w:p>
    <w:p w:rsidR="004F0740" w:rsidRDefault="004F0740" w:rsidP="004F0740">
      <w:r>
        <w:t xml:space="preserve">Никола Йорданов </w:t>
      </w:r>
      <w:proofErr w:type="spellStart"/>
      <w:r>
        <w:t>Йорданов</w:t>
      </w:r>
      <w:proofErr w:type="spellEnd"/>
    </w:p>
    <w:p w:rsidR="004F0740" w:rsidRDefault="004F0740" w:rsidP="004F0740">
      <w:r>
        <w:t>Владимир Петров Солаков</w:t>
      </w:r>
    </w:p>
    <w:p w:rsidR="004F0740" w:rsidRDefault="004F0740" w:rsidP="004F0740">
      <w:pPr>
        <w:pStyle w:val="a3"/>
      </w:pPr>
      <w:r>
        <w:t>Петя Иванова Панайотова</w:t>
      </w:r>
    </w:p>
    <w:p w:rsidR="004F0740" w:rsidRDefault="004F0740" w:rsidP="004F0740">
      <w:pPr>
        <w:pStyle w:val="a3"/>
      </w:pPr>
      <w:r>
        <w:t>Ирена Сашева Георгиева</w:t>
      </w:r>
    </w:p>
    <w:p w:rsidR="004F0740" w:rsidRDefault="004F0740" w:rsidP="004F0740">
      <w:pPr>
        <w:pStyle w:val="a3"/>
      </w:pPr>
      <w:r>
        <w:t>Отсъстващи:</w:t>
      </w:r>
    </w:p>
    <w:p w:rsidR="004F0740" w:rsidRDefault="004F0740" w:rsidP="004F0740">
      <w:pPr>
        <w:pStyle w:val="a3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lastRenderedPageBreak/>
        <w:t>Във връзка с отпечатването на хартиените бюлетини за произвеждане на изборите за общински съветници и кметове на 25.10.2015г. и  осъществяване на контрол върху процеса на подготовка, отпечатване, транспортиране и съхранение на отп</w:t>
      </w:r>
      <w:r>
        <w:rPr>
          <w:lang w:eastAsia="bg-BG"/>
        </w:rPr>
        <w:t>ечатаните бюлетини ОИК - Ситово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Р Е Ш И: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Утвърждава следния график на 24-часови дежурства за периода до започване на отпечатване на бюлетините: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26.09.2015г</w:t>
      </w:r>
      <w:r>
        <w:rPr>
          <w:lang w:eastAsia="bg-BG"/>
        </w:rPr>
        <w:t>. – Ваня Йорданова Драгоева – тел. 0877807098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 xml:space="preserve">27.09.2015г.– </w:t>
      </w:r>
      <w:r>
        <w:rPr>
          <w:lang w:eastAsia="bg-BG"/>
        </w:rPr>
        <w:t>Ваня Йорданова Драгоева – тел. 0877807098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28.09.2015г. – Наталия Красимирова Николова – тел. 0884680234</w:t>
      </w:r>
    </w:p>
    <w:p w:rsidR="004F0740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 xml:space="preserve">29.09.2015г. – </w:t>
      </w:r>
      <w:r>
        <w:rPr>
          <w:lang w:eastAsia="bg-BG"/>
        </w:rPr>
        <w:t>Наталия Красимирова Николова – тел. 0884680234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30</w:t>
      </w:r>
      <w:r>
        <w:rPr>
          <w:lang w:eastAsia="bg-BG"/>
        </w:rPr>
        <w:t>.09.2015г. – Миглена  Димова Димитрова – тел. 0889745957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01.10.</w:t>
      </w:r>
      <w:r>
        <w:rPr>
          <w:lang w:eastAsia="bg-BG"/>
        </w:rPr>
        <w:t>2015г. - Петя Иванова Панайотова – тел. 0885187106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02.10.201</w:t>
      </w:r>
      <w:r>
        <w:rPr>
          <w:lang w:eastAsia="bg-BG"/>
        </w:rPr>
        <w:t>5г. – Владимир Петров Солаков – тел. 0877733152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 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 w:rsidRPr="005F3789">
        <w:rPr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Председател: Албена Якова Герасимова</w:t>
      </w:r>
      <w:r w:rsidRPr="005F3789">
        <w:rPr>
          <w:lang w:eastAsia="bg-BG"/>
        </w:rPr>
        <w:t xml:space="preserve"> </w:t>
      </w:r>
    </w:p>
    <w:p w:rsidR="004F0740" w:rsidRPr="005F3789" w:rsidRDefault="004F0740" w:rsidP="004F0740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Секретар: Димитър Маринчев Христов</w:t>
      </w:r>
    </w:p>
    <w:p w:rsidR="004F0740" w:rsidRDefault="004F0740" w:rsidP="004F0740"/>
    <w:p w:rsidR="004F0740" w:rsidRDefault="004F0740" w:rsidP="004F074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4F0740" w:rsidRDefault="004F0740" w:rsidP="004F0740"/>
    <w:p w:rsidR="004F0740" w:rsidRDefault="004F0740" w:rsidP="004F0740"/>
    <w:p w:rsidR="004F0740" w:rsidRDefault="004F0740" w:rsidP="004F0740"/>
    <w:p w:rsidR="004F0740" w:rsidRDefault="004F0740" w:rsidP="004F0740"/>
    <w:p w:rsidR="00A96AF9" w:rsidRDefault="00A96AF9"/>
    <w:sectPr w:rsidR="00A96AF9" w:rsidSect="00A9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740"/>
    <w:rsid w:val="004F0740"/>
    <w:rsid w:val="00A9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4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74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2015-09-27T12:55:00Z</dcterms:created>
  <dcterms:modified xsi:type="dcterms:W3CDTF">2015-09-27T13:01:00Z</dcterms:modified>
</cp:coreProperties>
</file>