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672839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37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БЪЛГАРСКА НОВА ДЕМОКРАЦИЯ”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СИТОВО</w:t>
      </w: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Янко Цанков Абушев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025</w:t>
      </w:r>
      <w:r w:rsid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14.30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КМЕТ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ОБЩИНА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ПП/КП-КО-005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ПП </w:t>
      </w:r>
      <w:r w:rsidR="00672839"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БЪЛГАРСКА НОВА ДЕМОКРАЦИЯ”.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672839" w:rsidRDefault="00451A26" w:rsidP="00B12E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за регистрация в ОИК на партия/коалиция  (</w:t>
      </w:r>
      <w:r w:rsidRPr="00B12E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 </w:t>
      </w:r>
    </w:p>
    <w:p w:rsidR="00B12EC1" w:rsidRP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B12EC1" w:rsidP="00B12E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Борислав Любенов Великов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партията, за Найден Маринов </w:t>
      </w:r>
      <w:proofErr w:type="spellStart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</w:t>
      </w:r>
    </w:p>
    <w:p w:rsidR="00B12EC1" w:rsidRPr="00B12EC1" w:rsidRDefault="00B12EC1" w:rsidP="00B12E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P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672839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от Найден Маринов </w:t>
      </w:r>
      <w:proofErr w:type="spellStart"/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="00752FC7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 парти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ята, за Янко Цанко</w:t>
      </w:r>
      <w:r w:rsidR="005E2971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Абушев</w:t>
      </w:r>
      <w:r w:rsidR="00752FC7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бр.;</w:t>
      </w:r>
    </w:p>
    <w:p w:rsid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451A26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(по чл. 5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672839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10, б. а от ИК) № 18 от 01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 г. 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за регистрация на ПП </w:t>
      </w:r>
      <w:r w:rsidR="00A5376B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72839"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„БЪЛГАРСКА НОВА ДЕМОКРАЦИЯ”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B12EC1" w:rsidRPr="00B12EC1" w:rsidRDefault="00B12EC1" w:rsidP="00B12E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2FC7" w:rsidRPr="00B12EC1" w:rsidRDefault="00752FC7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от Софийски градски съд Ф.Д. </w:t>
      </w:r>
      <w:r w:rsidR="00900B5E" w:rsidRPr="00B12EC1">
        <w:rPr>
          <w:rFonts w:ascii="Times New Roman" w:eastAsia="Times New Roman" w:hAnsi="Times New Roman"/>
          <w:sz w:val="24"/>
          <w:szCs w:val="24"/>
          <w:lang w:eastAsia="bg-BG"/>
        </w:rPr>
        <w:t>№ 478/2008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ПП „</w:t>
      </w:r>
      <w:r w:rsidR="00900B5E" w:rsidRPr="00B12EC1">
        <w:rPr>
          <w:rFonts w:ascii="Times New Roman" w:eastAsia="Times New Roman" w:hAnsi="Times New Roman"/>
          <w:sz w:val="24"/>
          <w:szCs w:val="24"/>
          <w:lang w:eastAsia="bg-BG"/>
        </w:rPr>
        <w:t>БЪЛГАРСКА НОВА ДЕМОКРАЦИЯ”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B12EC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 147, ал. 1 ал. 3, ал. 4, ал. 6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за регистрация на ПП </w:t>
      </w:r>
      <w:r w:rsidR="00900B5E"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900B5E"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БЪЛГАРСКА НОВА ДЕМОКРАЦИЯ”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</w:t>
      </w:r>
      <w:r w:rsidR="00B12EC1">
        <w:rPr>
          <w:rFonts w:ascii="Times New Roman" w:eastAsia="Calibri" w:hAnsi="Times New Roman" w:cs="Times New Roman"/>
        </w:rPr>
        <w:t>.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A5376B" w:rsidP="00451A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</w:t>
      </w:r>
      <w:r w:rsidR="00900B5E" w:rsidRPr="001554A1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900B5E"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БЪЛГАРСКА НОВА ДЕМОКРАЦИЯ” </w:t>
      </w:r>
      <w:r w:rsidR="00451A26"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="00451A26"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451A26" w:rsidRPr="001C1031" w:rsidRDefault="00B12EC1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СИТОВО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2619D9"/>
    <w:rsid w:val="00451A26"/>
    <w:rsid w:val="00475262"/>
    <w:rsid w:val="005E2971"/>
    <w:rsid w:val="00672839"/>
    <w:rsid w:val="006F0568"/>
    <w:rsid w:val="00752FC7"/>
    <w:rsid w:val="007D0D46"/>
    <w:rsid w:val="00864623"/>
    <w:rsid w:val="00900B5E"/>
    <w:rsid w:val="00A5376B"/>
    <w:rsid w:val="00A9050D"/>
    <w:rsid w:val="00B12EC1"/>
    <w:rsid w:val="00B95C09"/>
    <w:rsid w:val="00DA08C9"/>
    <w:rsid w:val="00E1549A"/>
    <w:rsid w:val="00F8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5</cp:revision>
  <dcterms:created xsi:type="dcterms:W3CDTF">2015-09-14T14:04:00Z</dcterms:created>
  <dcterms:modified xsi:type="dcterms:W3CDTF">2015-09-28T10:41:00Z</dcterms:modified>
</cp:coreProperties>
</file>